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5" w:rsidRDefault="00E16433" w:rsidP="0054733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电子科技大学60周年</w:t>
      </w:r>
      <w:r>
        <w:rPr>
          <w:rFonts w:asciiTheme="minorEastAsia" w:hAnsiTheme="minorEastAsia"/>
          <w:szCs w:val="21"/>
        </w:rPr>
        <w:t>校庆志愿者名单</w:t>
      </w:r>
      <w:r>
        <w:rPr>
          <w:rFonts w:asciiTheme="minorEastAsia" w:hAnsiTheme="minorEastAsia" w:hint="eastAsia"/>
          <w:szCs w:val="21"/>
        </w:rPr>
        <w:t>招募结果</w:t>
      </w:r>
      <w:r>
        <w:rPr>
          <w:rFonts w:asciiTheme="minorEastAsia" w:hAnsiTheme="minorEastAsia"/>
          <w:szCs w:val="21"/>
        </w:rPr>
        <w:t>公示</w:t>
      </w:r>
      <w:bookmarkStart w:id="0" w:name="_GoBack"/>
      <w:bookmarkEnd w:id="0"/>
    </w:p>
    <w:p w:rsidR="00145308" w:rsidRPr="00145308" w:rsidRDefault="00145308">
      <w:pPr>
        <w:rPr>
          <w:rFonts w:asciiTheme="minorEastAsia" w:hAnsiTheme="minorEastAsia"/>
          <w:szCs w:val="21"/>
        </w:rPr>
      </w:pPr>
      <w:r w:rsidRPr="00145308">
        <w:rPr>
          <w:rFonts w:asciiTheme="minorEastAsia" w:hAnsiTheme="minorEastAsia" w:hint="eastAsia"/>
          <w:szCs w:val="21"/>
        </w:rPr>
        <w:t>一、清水河校区</w:t>
      </w:r>
    </w:p>
    <w:tbl>
      <w:tblPr>
        <w:tblStyle w:val="a5"/>
        <w:tblpPr w:leftFromText="180" w:rightFromText="180" w:vertAnchor="text" w:tblpX="108" w:tblpY="1"/>
        <w:tblOverlap w:val="never"/>
        <w:tblW w:w="8472" w:type="dxa"/>
        <w:tblLook w:val="01E0"/>
      </w:tblPr>
      <w:tblGrid>
        <w:gridCol w:w="959"/>
        <w:gridCol w:w="3969"/>
        <w:gridCol w:w="1200"/>
        <w:gridCol w:w="2344"/>
      </w:tblGrid>
      <w:tr w:rsidR="00145308" w:rsidRPr="00145308" w:rsidTr="009C2EC6">
        <w:trPr>
          <w:cantSplit/>
          <w:trHeight w:val="299"/>
        </w:trPr>
        <w:tc>
          <w:tcPr>
            <w:tcW w:w="959" w:type="dxa"/>
            <w:noWrap/>
            <w:vAlign w:val="center"/>
            <w:hideMark/>
          </w:tcPr>
          <w:p w:rsidR="00145308" w:rsidRPr="00145308" w:rsidRDefault="00145308" w:rsidP="0012640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2640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岗位类别</w:t>
            </w:r>
          </w:p>
        </w:tc>
        <w:tc>
          <w:tcPr>
            <w:tcW w:w="1200" w:type="dxa"/>
            <w:noWrap/>
            <w:vAlign w:val="center"/>
            <w:hideMark/>
          </w:tcPr>
          <w:p w:rsidR="00145308" w:rsidRPr="00145308" w:rsidRDefault="00145308" w:rsidP="0012640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344" w:type="dxa"/>
            <w:noWrap/>
            <w:vAlign w:val="center"/>
            <w:hideMark/>
          </w:tcPr>
          <w:p w:rsidR="00145308" w:rsidRPr="00145308" w:rsidRDefault="00145308" w:rsidP="0012640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学号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英才</w:t>
            </w: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田震宇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2013010902011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罗海力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2013060107017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江忠涛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2015030201017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2015020902020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马建东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2015060108009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龙冠桦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2015030402009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王海涛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2015190101015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魏书洋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2015080201025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罗天宇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2013070901023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戴光裕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2015000203006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李文豪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2015030302012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杨丝雨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2015000202006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陈霄南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2015000203005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洪健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2015180201019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2015000201011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姜瑜铭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2015040205013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陈文荣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2015000202002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D8685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钟一宸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2013050108009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任顺利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2014050101026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刘御风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2015000202008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韩子豪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2015000202005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通信</w:t>
            </w: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田永航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2014010910018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卜祎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2014010910032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汪丽君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2015010912035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汪守良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2015010913002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皇甫颖莹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201521260332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张慧娟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201521010206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丁为然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201411010310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李泽萱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2013010908028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卢怿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201521260324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葛畅晗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2014010906004</w:t>
            </w:r>
          </w:p>
        </w:tc>
      </w:tr>
      <w:tr w:rsidR="00496A91" w:rsidRPr="00145308" w:rsidTr="009C2EC6">
        <w:trPr>
          <w:cantSplit/>
          <w:trHeight w:val="847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阿卜杜艾尼·阿卜杜克热木木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2015010906001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张非凡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2015010901027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卢洪才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2014010904025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林书恒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2014120101010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伏啸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2013010916006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徐昊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2014010906001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何怡敏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2014010906034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李钇潭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2013010918027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贾媛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2013010918026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王娈婧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2015010912033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欧阳剑波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2013010904015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张洪华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2015010909022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沈佳琪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2014010914026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2015010905035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吕凤橙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201521260334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谢丹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201522010234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杨思佳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D549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0912031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赵书武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2015010910006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余哲琳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201521260339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吕晓炜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201521010719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罗亮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2014010915029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杨明堃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2014010901011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游锰鑫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201521010506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陈凯彦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2014010911031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吴晓东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2014010908023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王倩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2014010905033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王梦惟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2014010903032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明杨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2014010905034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高孟杰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2015010907018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管紫菁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2015010908030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黄真赟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2015010901016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田铠伦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2015010907008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A25C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刘纯野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2015010901028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李俊泽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2014010913013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罗昊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2015010901023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电工</w:t>
            </w: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贺方鑫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2015020901028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袁浩博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2015020902001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沈凯越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2015020902009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曾姜杰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2013080101025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董建伟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2015020904027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苏子雄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2015020904021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蔡永超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2015020907021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胡佃敏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2013020915023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向启帆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2014020910032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李耿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2015020903022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施自林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2014020906013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闫禹衡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2015020912027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于睿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2015020904019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王昆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2014020906017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孙华瑞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2015020906020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尚亚奇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2013020908011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刘睿鑫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2015020908030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布迪诺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2015020908008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沈策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201521020113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陶源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201511020211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2014020906005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韩佼志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2014020915018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严巍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2015020908010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何子旋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2015020912018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吴佳燕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2013020905028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喇韵霏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2014020912036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2015020909002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仵欣杰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2014020905001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杜华贵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2014020906002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朱妍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2015020912021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李洋漾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21020554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朱涵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2015020911011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夏小辉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2014020912018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丁辛乾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2014020904014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012D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周子佳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2013020902014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2013020910014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李元龙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2014020907015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杨雄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2014020909032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苏一洪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2012029160024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柴雷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2013020910011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袁鹏宇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2013020910018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明婧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2013020910029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戎小云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2015020906022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微固</w:t>
            </w: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谢丽佳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2015030305001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金黄斌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2015030202009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吴维熠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2015030304021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向明灿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2015030401021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马臻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2015030102003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王登善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2015030401004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廖含光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2015030104019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张翔宇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2015030303012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赖静雪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2015030101003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魏雪杰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2012031030003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2012030050022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2015030302033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陈天烁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罗婷婷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叶彩汇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何冬梅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2012033050002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朱楠楠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拓惠希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叶大铭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2015030103010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刘蕾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刘璞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2015030305025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王福平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2015030402022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文靖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2015030304018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杨晨阳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2015030401015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高荆宸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2015030102015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宣磊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2015030102010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徐参语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2012032020017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黄庆峰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2015030303014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2015030101025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邹雅婷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2015030201002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杨腾杰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2015030303032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胡云鹤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2015030105007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张雪纯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2015030401001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郭栋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2015030302030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胡汶金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2015030101001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李洁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曾毅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2015030105026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王孜浩然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2015030103013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李鑫杰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2015030201020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孔双峰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2015030104031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侯雨婷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2015030301005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孙宝龙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2015030402004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吕心源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2015030103003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高涵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2015030302018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李珂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2015030103001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林祺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2015030102001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董怡瑶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2015030105020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唐思逸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2015030301031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杨佳函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2014030203022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陈乐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2015030201014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B86F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江茜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2015030102004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杜新川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2015030304017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乔石珺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/>
                <w:kern w:val="0"/>
                <w:szCs w:val="21"/>
              </w:rPr>
              <w:t>2015030305033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物电</w:t>
            </w: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孙艳红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1264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2015040204001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王世亮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2015040203024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钟隆祺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2015040206031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高涵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2013040102002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汪薇波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201521040601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章广林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201522040813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钟明俊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2015040102032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陈浩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陈鹏斌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但敏江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2015040205008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丁赛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何润民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宋文科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2015040203022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佟明非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王健泽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谢华江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曹亦男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2015040102002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陈蓬旭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2015040206007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黄德饶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2015040101009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金义夫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王睿娴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2015040206003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李留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201522040814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徐少杰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2015040202030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张晨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2015040204029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张轶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刘智航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2015040204015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周心澜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2015040203032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陈晓昀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范天宇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何奕臻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李年康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2015040206016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马宇鹏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王光慧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2015040204004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谢新建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2015040202028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姚泽钦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2015040204027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赵陈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童继生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201522040806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阳权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201522040816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郝誉锋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2015040203009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华云杰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2015040202014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黄霖荣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刘林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2015040101002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邱云翱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2015040101017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杨栋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2015040506024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张济深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2014040203018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王中拓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2014040204021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高佳雪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2014040206032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陈路路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2014040101011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张鹏辉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2014040101024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金大钧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2014040206020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王珏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2014040205006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胡威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2014040202020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刘雅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2014040206034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张芸滔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2015040206029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俞伍平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2015040201029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王润泽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2015040205024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武皓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2015040206022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郭靖宇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2015040205010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吕嘉煜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2015040207020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赖熠城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2015040102013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吕志方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苗润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2015040207022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吴逸培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2015040207026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束静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2015040207002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李东方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2015040201005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贾青松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2015040202016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朱振东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2015040202033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孙宁梓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2015040207005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申茂良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2015040207023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96A91" w:rsidRPr="00145308" w:rsidRDefault="00496A91" w:rsidP="00436D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邱智浩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2014040205009</w:t>
            </w:r>
          </w:p>
        </w:tc>
      </w:tr>
      <w:tr w:rsidR="00496A91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马凯翔</w:t>
            </w:r>
          </w:p>
        </w:tc>
        <w:tc>
          <w:tcPr>
            <w:tcW w:w="2344" w:type="dxa"/>
            <w:noWrap/>
            <w:vAlign w:val="center"/>
            <w:hideMark/>
          </w:tcPr>
          <w:p w:rsidR="00496A91" w:rsidRPr="00145308" w:rsidRDefault="00496A91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2015040207021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光电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程晓彬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2015050102012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蔡侃哲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2015050102007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魏琦昆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2015050106002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陈雪飞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2015050204001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刘松寒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2015050202003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刘牧青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2015050202028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贺军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李哲凡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王科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宁星运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管芸笛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2015050202030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萧啸天宇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2015050202011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杨纯涛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毛诗怡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2015050203030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谭浩赟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刘晨欣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201505015027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沈森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201505015019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时鑫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刘卓君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2015050203029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黄昱杰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2015050102023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廖凯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2015050104024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2015050102019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杨守道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王振坤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2015050106013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张兴宏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冯文阳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2015050103015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张宇健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余夏蓉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刘建仓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2015050106014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张林博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杜佳林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2015050204022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曲正扬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2014050103021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王博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2014050202022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陈凌锋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2014050204004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万震松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2014050204017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杨沐林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2014050202021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王博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2014050201033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查林宏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2014050203032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鞠陈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2014050106013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刘冬林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2014050202002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代宗仁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2014050105015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韩守胜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2014050105017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沈华清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2014050000000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赵利利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2014050104030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万郑贿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2014050102030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2014050106007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7E76F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张珏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2015050104017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严祉榆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496A9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2015050104005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计算机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胡尊天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2014060202004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张静秋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2014060105032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郭晓亭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2014060106031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苗佳雨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2015060201027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花春兵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2014060108007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周俊霖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2014060203030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2015060101004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曾凡玉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201511060101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巫岚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201521060113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赵修琦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2015060103030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刘少央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2015060501026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姜长旺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2014060108009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马俨纹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2014060201027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梁绍鹏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2015060201016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王子朋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201521060422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李峥宇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2013060109031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张文倩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2015060101028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黄玮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2014060108030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张尚言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2015060108018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张素威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2013060102002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张新泽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2014060106028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陈胜远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2014060107002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何璐琪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2014060102030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刘维一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2014060203027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谭瑶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2014060203029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许宏辉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2015060102013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何运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2015060202026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袁舜炜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2015060104022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郭鑫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2014060202023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谭洁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2014060108032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张可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2014060204018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梁家玮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2014060203008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蔡情情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2014060107028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耿佳宁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2014060204022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顾宇晗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2014060204023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赵鑫玮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2014060102033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姜峰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2014060102009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杨攀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2014060204015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路展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2014060107006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2014060103016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2014060101024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刘玉家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2015060105029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李寒雪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2015060101029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严欣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2015060101027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王文雅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2015060203026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张国栋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2015060202024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聂海峰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2015060501025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张景文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2015060106014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许诺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2015060105030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宋争艳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2015060106028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张天舒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2015060501035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鲁冰儿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2015060106030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B7575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荆聪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2015060108020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秦张弛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2015060203016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戚爵正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2013070911024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李鑫垚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2013070905026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2013070904015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玄羽皓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2013070906010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姜硕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2013070902029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黄宇德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2013070914004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赵江都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2013070914003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崔芳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2013070906027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朱梦雪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2013070903026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叶宛灵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2014070910032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樊红伟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孔子薇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2015070907008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裴烨锋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田鹏云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王盼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王永健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吴立奇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徐力恒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2015070907019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杨雨沛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张静雯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2015070907034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周宜暄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2015070907029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0A510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/>
                <w:kern w:val="0"/>
                <w:szCs w:val="21"/>
              </w:rPr>
              <w:t>2014070910032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陈柯佳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2015070000000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霍跃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2015070906007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机电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韩康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2014080106008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2014080203020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曹雨露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2014080101034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左迎香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2015080301026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宋欣荣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2014080302027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胡婷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2014080203028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刘博文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2014080105034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万东栩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2014080104029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徐茜湲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2014080301025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刘子昂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2014080106006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蔡治华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2015080106035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汪承毅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张铭曦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2014080301026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罗仕华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蔺向阳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2014080202021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王继伟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2014080104007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程旭浩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2014080107020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田效康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2014080106020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丁硕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岳宁远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2014080105002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刘晨飞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2014080301014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孙晓杰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2014080102010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淡秋戈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2014080201006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易兴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2014080107026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詹家宇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2015080202031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吴俊杰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2014080106005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尹文泽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2015080301022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田正清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2015080103010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贾尚嗣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吴凡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2014080101021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廖鼎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2012080010016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肖晨光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2014080202018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张紫菱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2015080106033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2015080106005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魏子人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2014080203003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44693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崔家铭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2015080301023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方庆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2015080102006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葛英杰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2015080106030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黄绍磊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黄潇毅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2015080102030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李大伟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2015080202020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李蕊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2015080103034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李亚东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李亚伟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2015080202009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刘本山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牛阔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庞飞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2015080106012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苏春洋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2015080202033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王嘉文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2015080101018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王鹏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2015080101005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王啟国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2015080202011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王伟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2015080105006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魏文张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吴军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2015080105029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徐紫薇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2015080302027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张世奇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2015080105013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朱鑫彤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2015080202010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生命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范杰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2015090202003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程景辉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2015090201022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陈杨威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陈安成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曾承实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2015090201007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赵德明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2015090101001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蹇强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2015090102015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曲天明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2015090201016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热娜古丽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2015090102030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王春强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2015090102001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仲常青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2015090102023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肖家飞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2015090102008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翁奇峰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2015090201004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F03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赵鑫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2015090101002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陈心悦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2015090202024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许欢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2014090201008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叶国凤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2015090101026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朱会茗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2015090202018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田祯杰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2015090102025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贺莉聪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李梦瑶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2015090201025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李娇婷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2014090101028</w:t>
            </w:r>
          </w:p>
        </w:tc>
      </w:tr>
      <w:tr w:rsidR="009C2EC6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王瑜鸿</w:t>
            </w:r>
          </w:p>
        </w:tc>
        <w:tc>
          <w:tcPr>
            <w:tcW w:w="2344" w:type="dxa"/>
            <w:noWrap/>
            <w:vAlign w:val="center"/>
            <w:hideMark/>
          </w:tcPr>
          <w:p w:rsidR="009C2EC6" w:rsidRPr="00145308" w:rsidRDefault="009C2EC6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2015090202025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吴念悦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2015090102011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罗星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2015090202023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2015090202013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杨舰哲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2015090202016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梁崇文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车晖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2014090101027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魏欢欢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2014090201006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张琢之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2014090202006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郭长青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2014090201021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沈晨飞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2014090101007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郑辰翔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2014090201012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徐健玮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2014090101010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王鹏翀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2014090101009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朱浩然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2014090102020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李钧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2014090101016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蔡瑞宁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2014090201026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马歆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2014090102027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许昊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2014090102029</w:t>
            </w:r>
          </w:p>
        </w:tc>
      </w:tr>
      <w:tr w:rsidR="004B6DD3" w:rsidRPr="00145308" w:rsidTr="00676E01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讲解志愿者</w:t>
            </w:r>
          </w:p>
        </w:tc>
        <w:tc>
          <w:tcPr>
            <w:tcW w:w="1200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344" w:type="dxa"/>
            <w:noWrap/>
            <w:vAlign w:val="bottom"/>
            <w:hideMark/>
          </w:tcPr>
          <w:p w:rsidR="004B6DD3" w:rsidRPr="004B6DD3" w:rsidRDefault="004B6DD3" w:rsidP="00DD2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D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2014090202027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讲解志愿者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关紫允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2015090202026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数学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程永辉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2014100102006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胡思凯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2015100103026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武逸雯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2015100103025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孔祥城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2015100104004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万重天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2015100103003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杨依晨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2013100104027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王亚磊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成鑫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2015100104018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马冠群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2012101020024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2012101020005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贾荣波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2015100101023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蔡良晶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2014100101026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8F54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2014100102026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李若星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2014100104025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汪力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2014100104005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冯旭东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2014100102015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张本芸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2014100103023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邓珂雅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2015100102027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D0629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2015110901021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蒋立云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201521110102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唐燕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2014110901015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2014110903026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植旭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2014110901002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刘运青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201421110706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刘兆亮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2012117030008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201521110106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张海忆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曾珍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201422110402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黄靖玲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2014110901012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石晓东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201521110107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田春桃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201521110410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雷裕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2015110902019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邢木子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徐小连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201422110303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余欢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2013110904009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刘必辉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2014110903014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于美月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201521110402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B352E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田冰旸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程时远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樊蓥华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李子饶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2015110902030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洪瑛楠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伍弘毅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谢杭宸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2015110902017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金一鸣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刘逸人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许远恒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2015110902027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陈家豪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杨昌浩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2015110902009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肖力坚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2015110901009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政管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201521120506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敬小钰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201522120407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周小力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2014120201002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岳向真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2014120201027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周雨佳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邱文琪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2013120301004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刘琪琪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2014120101007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郑雨楠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2014120303032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梁雨微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2014120201031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何思梦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2015120302025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2014120303021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邓凯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201521120546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夏佳敏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2014120302012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秦雨荷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周俊同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2014120302002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孔繁鑫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2014120303024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李孟珂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朱楚雪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2012127030001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苟明娇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201521120524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赵春岚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2014120303019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粟琳琳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2014120302020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古典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2014120201030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康健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201521120504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黄才丁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201521120507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江湉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2014120303003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文萍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2015120201022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2015120401018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刘啸天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2015120301018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冯利莎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陈雅迪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2015120302017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李晓涵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2015120302024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黄吉霖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宋含笑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2015120201028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2015120201014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王家琪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2015120401021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杨曾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蔡金玲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2015120302027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刘梅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饶蕾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陶逾男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1447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张嘉源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2014120201007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孙艺文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2015120401027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外国语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陈梦甜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2014130102009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杨熠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吕佳妮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2015130201011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袁田西竹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程时锦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王瑜婷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2014130101011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石雨洁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林艺琳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2012131030008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甘正柱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201513010215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周宇杰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2014130102002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2015130201008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汤立凤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2014130101019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李盈吟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刘诗枫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201522130320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张龙飞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郝旭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2014130102016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张梦雨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宋子雯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2014130301022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201421130113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魏钰芬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2014130101010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25A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胡希雅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2015130101007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刘海涛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2015130101008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杨薇薇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2015130102011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易思婷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2015130102012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余伊婷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2015130102014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沈安天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2015130102016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陈妍宇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2015130201002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冉亚灵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2015130201014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孙宇轩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2015130201015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吉喆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2015130301002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许可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2015130301014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余欣阳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2015130301016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刘英子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彭诗祎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秦佳音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邓巧玉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2015130401003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柳依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2015130401012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袁静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2015130401021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唐上程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27598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张庆宏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李沁楠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2015170101038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王紫薇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2015170101031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黄世鲜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江志诚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彭鸿儒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2014170101008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梁吉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2015170101030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2014170102019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2014170101001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陈卓为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罗日鹏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徐松子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张志成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尚中博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涂铖阳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2015170101029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孙达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2104170101022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钟荣强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2014170201015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李依帆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2014170101017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资环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陈文浩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2013180202010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陈思颖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2013180201006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万子洋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2015180202028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王智丽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李丽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201522180320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彭龙康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马一川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储焜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2014180101009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胡泽川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罗贤哲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2014180201009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彭志兴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201421180123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余其文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安刚强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2014180201020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侯安锴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2014180201022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常伟昊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2015180101013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熊帆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201522180322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岳涛涛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龙婷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2013180202006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贾俊锋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2015180202018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任俊玫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6931D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张詠钦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夏天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2015180201025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邢申奇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2015180101008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俞哲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2015180101006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吴禹萱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金朝凤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2015180101005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董惟琛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2015180202025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空天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陈映竹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201521190215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杨雨珂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2012191010009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张雨婷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2012191010004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苏悦芳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201522190308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陈博文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2014190101020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兰珂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2012030050002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王云川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2014190102004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陈玉杰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2015190101024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2015190101001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2015190101027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李健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2014190102007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黄丽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2014190101027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2015190201018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贺磊磊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2013190101005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段倩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201521190204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于郅睿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2014190101009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吴一轩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201522190350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姚梦飞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201521190107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李沛峰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2013190101024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E94ED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吴子旭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2015190201037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彭俊浩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2015190201004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李维豪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2015190201033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丁俊阳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20151902010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周峻辉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2015190101010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格拉斯哥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2015200105014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马雨青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2015200104019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余泽瀚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2015200102002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付子恒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2015200103009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张晨曦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2014200105024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陈芃廷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2015200105026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郭宇翔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2015200105036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王宽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2015200103003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张志强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2015200105023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刘芳瑜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2014200104005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秦雪馨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2015200104011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刘佑华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2015200102014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重点活动志愿者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欧驿铭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2015200103001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潘为年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2014200106020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席艺竑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2015200105011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陈新宇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2015200103033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机动志愿者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王心悦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2015200105029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刘雨石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2013200104021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组织管理志愿者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段博宇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2014200101017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韩葳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2013200102017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肖鹏飞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2013200102019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邱晓彤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2013200103001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王秋伊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2014200101003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程翔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2014200101012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史童舟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2014200101029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蒋昊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2014200101036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王雨亭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2014200103002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D3508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陈雨璇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2015200102011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段若喻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2015200106019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张行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2015200106012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张智超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2015200106032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朱中韬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2015200105005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信软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李岚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2015220902013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孙馥玲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2015220401035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王丛双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2015220501006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杨思琦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2015220501036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李敬宗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2015220303016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曹紫光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2015220401029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何昊明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2015220104019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唐袁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2015220305013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徐冰珂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2015220103029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赵鑫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2015220103008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刘冰冰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2015220102034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胡震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2015220104010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C5246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国际处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代锴垒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2013070905008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周沛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2015070910028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张泽堃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2015070910026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董娱菲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2015120302012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刘子瑜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2015110903025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董洁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2015120201005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陶亦谦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2015110903008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石漠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2015060203009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刘丰艺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2015070905033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姜</w:t>
            </w: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奕岑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李雪璐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2015130302007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蔡佳炜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2015050103005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祝童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2015060102022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苏思桐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2015070908032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王凌昊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2015070906016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李志杰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2015050102024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郭鹏玉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2013070907029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陈敏航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2013110904020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蒋蕴嘉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2015060106002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陈柯佳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2015070910030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蔡滨宇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2015ys1001009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接待志愿者（外）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宋问远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2015070910015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 w:val="restart"/>
            <w:noWrap/>
            <w:vAlign w:val="center"/>
            <w:hideMark/>
          </w:tcPr>
          <w:p w:rsidR="004B6DD3" w:rsidRPr="00145308" w:rsidRDefault="004B6DD3" w:rsidP="0018735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校青协</w:t>
            </w: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伍琳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2014120302008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陶倩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2014070901033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康靖敏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2014010905009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王亚文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2014010901027</w:t>
            </w:r>
          </w:p>
        </w:tc>
      </w:tr>
      <w:tr w:rsidR="004B6DD3" w:rsidRPr="00145308" w:rsidTr="009C2EC6">
        <w:trPr>
          <w:cantSplit/>
          <w:trHeight w:val="288"/>
        </w:trPr>
        <w:tc>
          <w:tcPr>
            <w:tcW w:w="959" w:type="dxa"/>
            <w:vMerge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公众志愿者</w:t>
            </w:r>
          </w:p>
        </w:tc>
        <w:tc>
          <w:tcPr>
            <w:tcW w:w="1200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乐苗</w:t>
            </w:r>
          </w:p>
        </w:tc>
        <w:tc>
          <w:tcPr>
            <w:tcW w:w="2344" w:type="dxa"/>
            <w:noWrap/>
            <w:vAlign w:val="center"/>
            <w:hideMark/>
          </w:tcPr>
          <w:p w:rsidR="004B6DD3" w:rsidRPr="00145308" w:rsidRDefault="004B6DD3" w:rsidP="009C2E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45308">
              <w:rPr>
                <w:rFonts w:asciiTheme="minorEastAsia" w:hAnsiTheme="minorEastAsia" w:cs="宋体" w:hint="eastAsia"/>
                <w:kern w:val="0"/>
                <w:szCs w:val="21"/>
              </w:rPr>
              <w:t>2013020908026</w:t>
            </w:r>
          </w:p>
        </w:tc>
      </w:tr>
    </w:tbl>
    <w:p w:rsidR="00145308" w:rsidRDefault="00145308">
      <w:pPr>
        <w:rPr>
          <w:rFonts w:asciiTheme="minorEastAsia" w:hAnsiTheme="minorEastAsia"/>
          <w:szCs w:val="21"/>
        </w:rPr>
      </w:pPr>
    </w:p>
    <w:p w:rsidR="00145308" w:rsidRPr="00145308" w:rsidRDefault="00145308">
      <w:pPr>
        <w:rPr>
          <w:rFonts w:asciiTheme="minorEastAsia" w:hAnsiTheme="minorEastAsia"/>
          <w:szCs w:val="21"/>
        </w:rPr>
      </w:pPr>
    </w:p>
    <w:p w:rsidR="00145308" w:rsidRPr="00145308" w:rsidRDefault="009C03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二、沙河校区</w:t>
      </w:r>
    </w:p>
    <w:tbl>
      <w:tblPr>
        <w:tblStyle w:val="a5"/>
        <w:tblW w:w="8613" w:type="dxa"/>
        <w:tblLook w:val="04A0"/>
      </w:tblPr>
      <w:tblGrid>
        <w:gridCol w:w="1101"/>
        <w:gridCol w:w="3969"/>
        <w:gridCol w:w="1134"/>
        <w:gridCol w:w="2409"/>
      </w:tblGrid>
      <w:tr w:rsidR="00145308" w:rsidRPr="00145308" w:rsidTr="009C2EC6">
        <w:trPr>
          <w:trHeight w:val="312"/>
        </w:trPr>
        <w:tc>
          <w:tcPr>
            <w:tcW w:w="1101" w:type="dxa"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45308">
              <w:rPr>
                <w:rFonts w:asciiTheme="minorEastAsia" w:hAnsiTheme="minorEastAsia" w:hint="eastAsia"/>
                <w:bCs/>
                <w:szCs w:val="21"/>
              </w:rPr>
              <w:t>学院</w:t>
            </w:r>
          </w:p>
        </w:tc>
        <w:tc>
          <w:tcPr>
            <w:tcW w:w="3969" w:type="dxa"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45308">
              <w:rPr>
                <w:rFonts w:asciiTheme="minorEastAsia" w:hAnsiTheme="minorEastAsia" w:hint="eastAsia"/>
                <w:bCs/>
                <w:szCs w:val="21"/>
              </w:rPr>
              <w:t>岗位类别</w:t>
            </w:r>
          </w:p>
        </w:tc>
        <w:tc>
          <w:tcPr>
            <w:tcW w:w="1134" w:type="dxa"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45308"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2409" w:type="dxa"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45308">
              <w:rPr>
                <w:rFonts w:asciiTheme="minorEastAsia" w:hAnsiTheme="minorEastAsia" w:hint="eastAsia"/>
                <w:bCs/>
                <w:szCs w:val="21"/>
              </w:rPr>
              <w:t>学号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 w:val="restart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微固</w:t>
            </w: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曹朝阳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2014030202019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2013030202014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校友接待　公众志愿者　 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程然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2014030105002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狄啸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2014030303019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段悦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2014030202003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范雪炜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2013030105023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接待志愿者 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李瑶瑶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2014030302004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组织管理志愿者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李永强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2014030402014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凌荣勋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2013030105016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潘翔鑫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2014030202002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游览接待志愿者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吴春春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2013030303006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武泽懿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2013030401008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沙河校区公众志愿者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夏艺晴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2014030102004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杨佳函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2014030203022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杨乃乔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2014030202020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志愿服务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余文翔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2014030202016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重点活动志愿者、接待志愿者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张文宇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2014030402016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重点活动志愿者、公众志愿者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郑璐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2013030302030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2013030201013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游览接待志愿者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彭琬凌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2013030106028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谢毅然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2013030303012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刘皓鹏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2014030106001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 w:val="restart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lastRenderedPageBreak/>
              <w:t>物电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金明明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2013040203018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王颖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2013040101004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徐航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2013040101013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翟英娇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2013040205002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服从调配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潘腾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2013040206008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接待或者重点活动志愿者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卢妍溢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2013040203002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张浩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2013040201028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赵芮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2013040207003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重点岗位、公众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张萌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2013040103005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重点活动、公众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陈莹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2013040207002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姜碧</w:t>
            </w:r>
            <w:r w:rsidRPr="00145308">
              <w:rPr>
                <w:rFonts w:asciiTheme="minorEastAsia" w:hAnsiTheme="minorEastAsia" w:hint="eastAsia"/>
                <w:bCs/>
                <w:szCs w:val="21"/>
              </w:rPr>
              <w:t>寒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2013040103029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王乾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2014040206005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刘儒昊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2014040102002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胡益珺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2014040205012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郭宏阳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2014040204002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重要活动志愿者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殷焱丽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2014040205039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林皑萌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201522040908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杨辉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201522040914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张亭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201511040302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临时指引、信息联络志愿者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曾图强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201521040314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陈涛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201521040410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冯婷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201422040624</w:t>
            </w:r>
          </w:p>
        </w:tc>
      </w:tr>
      <w:tr w:rsidR="009C2EC6" w:rsidRPr="00145308" w:rsidTr="005B3633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组织管理志愿者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刘兵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201522040913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 w:val="restart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光电</w:t>
            </w: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游览接待、公众志愿者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石君洁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2013050105028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王慧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2013050108024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校友沙河校区、游览接待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闫青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2013050204026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杨晨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2013050207002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包翔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2014050105020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柴广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2014050103020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校友沙河校区游览接待、重点活动志愿者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高姗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2014050205029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接待志愿者、组织管理志愿者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韩冰羽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2014050104033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校友接待、服从调剂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贾翔宇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2014050105025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游览接待、重点活动志愿者、其他活动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晋荣婷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2014050201032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李传林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2014050202016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服从调配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梁航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2014050106007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刘平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2014050202028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刘其百慧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2014050202035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努尔买买提·吐尔洪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2013050201020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强奇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2014050205023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游览接待、公众志愿者，其他岗位也可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张相志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2014050104024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张玉敏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2014050105030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校友接待、公众志愿者、重点活动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张紫妍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2014050101034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公众、重点活动、组织管理志愿者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郑文奇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2014050204034</w:t>
            </w:r>
          </w:p>
        </w:tc>
      </w:tr>
      <w:tr w:rsidR="009C2EC6" w:rsidRPr="00145308" w:rsidTr="009C2EC6">
        <w:trPr>
          <w:trHeight w:val="312"/>
        </w:trPr>
        <w:tc>
          <w:tcPr>
            <w:tcW w:w="1101" w:type="dxa"/>
            <w:vMerge w:val="restart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生命</w:t>
            </w: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接待或重点活动志愿者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周之婧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2013090202024</w:t>
            </w:r>
          </w:p>
        </w:tc>
      </w:tr>
      <w:tr w:rsidR="009C2EC6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田进</w:t>
            </w:r>
          </w:p>
        </w:tc>
        <w:tc>
          <w:tcPr>
            <w:tcW w:w="2409" w:type="dxa"/>
            <w:noWrap/>
            <w:vAlign w:val="center"/>
            <w:hideMark/>
          </w:tcPr>
          <w:p w:rsidR="009C2EC6" w:rsidRPr="00145308" w:rsidRDefault="009C2EC6" w:rsidP="005B3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2013090201011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 w:val="restart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信软</w:t>
            </w: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胡文钟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2014220101016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吴言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2013220202029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曹万里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2014220501018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公众志愿者或重点活动志愿者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陈恺妮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2014220502034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陈鹏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2014220102006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陈思瀚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2014220203025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陈喆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2014220501036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陈智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2014220103008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辜鹏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2014220304003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郭雨舟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2014220103006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重点活动自愿者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黄冠杰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2014220104002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服从调配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李艾玲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2014220105030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公共志愿者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李林茂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2014220202019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林慕饶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2014220104030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刘黛扬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2014220105029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刘晋佚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2014220902032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刘开放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2014220202022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刘晞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2014220104027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卢杰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2014220301019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罗懿行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2014220105027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吕笑千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2014220202002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王艳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2014220402039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2014220105024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王玉萍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2014220901036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公共志愿者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巫志煌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2014220304001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校友沙河校区游览接待志愿者、重点活动志愿者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夏雪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2014220105028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肖莉才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2014220701033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校友沙河校区游览接待志愿者、重点活动志愿者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徐捷鑫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2014220105017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校友沙河校区游览接待、公众志愿者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徐科鑫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2014220502032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叶鹏程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2014220601010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易倩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2014220104029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校友沙河校区游览接待（接受调配）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游金川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2014220203026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喻世鑫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2014220102026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张聪慧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2014220701032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重点活动志愿者或公众志愿者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张宇宁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2014220103027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重点活动志愿者或公众志愿者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赵卓婵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2014220103025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朱昱寰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2014220502040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曹楠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2015220302031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临时指引、信息联络志愿者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曹韦韦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2015220305034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临时指引+信息联络志愿者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陈晴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2015220403035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 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范翥峰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2015220302003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公众志愿者/重点活动志愿者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冯莉尧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2015220204031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郭洋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2015220103021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校友或重点活动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郝天祥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2015220202019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雷岚馨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2015220301034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廖洁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2015220103033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卢煌煌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2014220403028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蔺立凡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2015220401030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重点活动志愿者或者公众志愿者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刘梦琪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201522040136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临时指引、信息联络志愿者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刘小文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2015220403034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校友沙河校区游览接待，公众志愿者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刘月晓风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2015220303031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公众志愿者、重点活动志愿者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王涵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2015220403033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杨成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2015220902012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公众岗位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杨洋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2015220403020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公众志愿者/重点活动志愿者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杨子琼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2015220503034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公众志愿者/重点活动志愿者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臧宇航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2015220302023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张健顺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2015220103022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校友沙河校区游览接待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张书陶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2015220503036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张朔语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2015220902033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张文馨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2015220303032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公众岗位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张瑶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2015220204032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机动志愿者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左超纪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2015220202018</w:t>
            </w:r>
          </w:p>
        </w:tc>
      </w:tr>
      <w:tr w:rsidR="00145308" w:rsidRPr="00145308" w:rsidTr="009C2EC6">
        <w:trPr>
          <w:trHeight w:val="312"/>
        </w:trPr>
        <w:tc>
          <w:tcPr>
            <w:tcW w:w="1101" w:type="dxa"/>
            <w:vMerge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重点活动志愿者</w:t>
            </w:r>
          </w:p>
        </w:tc>
        <w:tc>
          <w:tcPr>
            <w:tcW w:w="1134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曹蓉</w:t>
            </w:r>
          </w:p>
        </w:tc>
        <w:tc>
          <w:tcPr>
            <w:tcW w:w="2409" w:type="dxa"/>
            <w:noWrap/>
            <w:vAlign w:val="center"/>
            <w:hideMark/>
          </w:tcPr>
          <w:p w:rsidR="00145308" w:rsidRPr="00145308" w:rsidRDefault="00145308" w:rsidP="001453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5308">
              <w:rPr>
                <w:rFonts w:asciiTheme="minorEastAsia" w:hAnsiTheme="minorEastAsia" w:hint="eastAsia"/>
                <w:szCs w:val="21"/>
              </w:rPr>
              <w:t>2014220501031</w:t>
            </w:r>
          </w:p>
        </w:tc>
      </w:tr>
    </w:tbl>
    <w:p w:rsidR="00145308" w:rsidRPr="00145308" w:rsidRDefault="00145308">
      <w:pPr>
        <w:rPr>
          <w:rFonts w:asciiTheme="minorEastAsia" w:hAnsiTheme="minorEastAsia"/>
          <w:szCs w:val="21"/>
        </w:rPr>
      </w:pPr>
    </w:p>
    <w:sectPr w:rsidR="00145308" w:rsidRPr="00145308" w:rsidSect="00B4099E"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54" w:rsidRDefault="00547254" w:rsidP="00484A0A">
      <w:r>
        <w:separator/>
      </w:r>
    </w:p>
  </w:endnote>
  <w:endnote w:type="continuationSeparator" w:id="1">
    <w:p w:rsidR="00547254" w:rsidRDefault="00547254" w:rsidP="0048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54" w:rsidRDefault="00547254" w:rsidP="00484A0A">
      <w:r>
        <w:separator/>
      </w:r>
    </w:p>
  </w:footnote>
  <w:footnote w:type="continuationSeparator" w:id="1">
    <w:p w:rsidR="00547254" w:rsidRDefault="00547254" w:rsidP="00484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0A"/>
    <w:rsid w:val="0003240F"/>
    <w:rsid w:val="00126406"/>
    <w:rsid w:val="00145308"/>
    <w:rsid w:val="00216985"/>
    <w:rsid w:val="002D237F"/>
    <w:rsid w:val="00484A0A"/>
    <w:rsid w:val="00496A91"/>
    <w:rsid w:val="004B035F"/>
    <w:rsid w:val="004B6DD3"/>
    <w:rsid w:val="004D05B5"/>
    <w:rsid w:val="004D549A"/>
    <w:rsid w:val="004F438E"/>
    <w:rsid w:val="00545A88"/>
    <w:rsid w:val="00547254"/>
    <w:rsid w:val="00547335"/>
    <w:rsid w:val="00562490"/>
    <w:rsid w:val="00582344"/>
    <w:rsid w:val="00686198"/>
    <w:rsid w:val="00760A5F"/>
    <w:rsid w:val="007C66B5"/>
    <w:rsid w:val="008A3EFD"/>
    <w:rsid w:val="009137D8"/>
    <w:rsid w:val="00973D02"/>
    <w:rsid w:val="009C0358"/>
    <w:rsid w:val="009C2EC6"/>
    <w:rsid w:val="009D67C0"/>
    <w:rsid w:val="00A8392B"/>
    <w:rsid w:val="00B15310"/>
    <w:rsid w:val="00B4099E"/>
    <w:rsid w:val="00BD4CB5"/>
    <w:rsid w:val="00C331C1"/>
    <w:rsid w:val="00CD0664"/>
    <w:rsid w:val="00D01472"/>
    <w:rsid w:val="00D346AF"/>
    <w:rsid w:val="00DB3795"/>
    <w:rsid w:val="00E16433"/>
    <w:rsid w:val="00E24C77"/>
    <w:rsid w:val="00ED3CED"/>
    <w:rsid w:val="00EE23C7"/>
    <w:rsid w:val="00FA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A0A"/>
    <w:rPr>
      <w:sz w:val="18"/>
      <w:szCs w:val="18"/>
    </w:rPr>
  </w:style>
  <w:style w:type="table" w:styleId="a5">
    <w:name w:val="Table Grid"/>
    <w:basedOn w:val="a1"/>
    <w:uiPriority w:val="59"/>
    <w:rsid w:val="00484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453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5308"/>
    <w:rPr>
      <w:color w:val="800080"/>
      <w:u w:val="single"/>
    </w:rPr>
  </w:style>
  <w:style w:type="paragraph" w:customStyle="1" w:styleId="font5">
    <w:name w:val="font5"/>
    <w:basedOn w:val="a"/>
    <w:rsid w:val="00145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45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rsid w:val="00145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453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453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453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453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45308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1453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453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453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4530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4530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1453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453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453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1453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4530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14530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453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14530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浅色列表1"/>
    <w:basedOn w:val="a1"/>
    <w:uiPriority w:val="61"/>
    <w:rsid w:val="001453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F19E-EDA9-40B9-8E2C-CBDC940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3475</Words>
  <Characters>19813</Characters>
  <Application>Microsoft Office Word</Application>
  <DocSecurity>0</DocSecurity>
  <Lines>165</Lines>
  <Paragraphs>46</Paragraphs>
  <ScaleCrop>false</ScaleCrop>
  <Company>Hewlett-Packard</Company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2016-05-27T06:04:00Z</dcterms:created>
  <dcterms:modified xsi:type="dcterms:W3CDTF">2016-05-27T06:32:00Z</dcterms:modified>
</cp:coreProperties>
</file>